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0A4F" w14:textId="0B430D62" w:rsidR="00C75FF2" w:rsidRDefault="00C75FF2" w:rsidP="004615F9">
      <w:pPr>
        <w:jc w:val="center"/>
        <w:rPr>
          <w:b/>
          <w:bCs/>
          <w:u w:val="single"/>
        </w:rPr>
      </w:pPr>
    </w:p>
    <w:p w14:paraId="64154155" w14:textId="3A84061E" w:rsidR="00D3239F" w:rsidRDefault="00D3239F" w:rsidP="004615F9">
      <w:pPr>
        <w:jc w:val="center"/>
        <w:rPr>
          <w:b/>
          <w:bCs/>
          <w:u w:val="single"/>
        </w:rPr>
      </w:pPr>
      <w:r w:rsidRPr="00CA1E36">
        <w:rPr>
          <w:b/>
          <w:bCs/>
          <w:noProof/>
        </w:rPr>
        <w:drawing>
          <wp:inline distT="0" distB="0" distL="0" distR="0" wp14:anchorId="75EB77E6" wp14:editId="6861CEAF">
            <wp:extent cx="3209925" cy="1079500"/>
            <wp:effectExtent l="0" t="0" r="9525" b="6350"/>
            <wp:docPr id="4" name="Image 4" descr="Une image contenant texte, symbole, logo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symbole, logo, Polic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970F5" w14:textId="5446D7E1" w:rsidR="00C75FF2" w:rsidRPr="00CA1E36" w:rsidRDefault="00D3239F" w:rsidP="00C75FF2">
      <w:pPr>
        <w:jc w:val="center"/>
        <w:rPr>
          <w:b/>
          <w:bCs/>
          <w:sz w:val="32"/>
          <w:szCs w:val="32"/>
          <w:u w:val="single"/>
        </w:rPr>
      </w:pPr>
      <w:r w:rsidRPr="00CA1E36">
        <w:rPr>
          <w:b/>
          <w:bCs/>
          <w:sz w:val="32"/>
          <w:szCs w:val="32"/>
          <w:u w:val="single"/>
        </w:rPr>
        <w:t>FORMULAIRE DE DEMANDE D’EXTRAIT DE CASIER JUDICIAIRE</w:t>
      </w:r>
    </w:p>
    <w:p w14:paraId="70C015FE" w14:textId="2F06D9AC" w:rsidR="00C75FF2" w:rsidRPr="00CA1E36" w:rsidRDefault="00D3239F" w:rsidP="00C75FF2">
      <w:pPr>
        <w:jc w:val="center"/>
        <w:rPr>
          <w:b/>
          <w:bCs/>
          <w:sz w:val="32"/>
          <w:szCs w:val="32"/>
          <w:u w:val="single"/>
        </w:rPr>
      </w:pPr>
      <w:r w:rsidRPr="00CA1E36">
        <w:rPr>
          <w:b/>
          <w:bCs/>
          <w:sz w:val="32"/>
          <w:szCs w:val="32"/>
          <w:u w:val="single"/>
        </w:rPr>
        <w:t>PERSONNE PHYSIQUE</w:t>
      </w:r>
    </w:p>
    <w:p w14:paraId="612B584D" w14:textId="77777777" w:rsidR="008E2D98" w:rsidRDefault="008E2D98" w:rsidP="00C75FF2">
      <w:pPr>
        <w:rPr>
          <w:b/>
          <w:bCs/>
          <w:u w:val="single"/>
        </w:rPr>
      </w:pPr>
    </w:p>
    <w:p w14:paraId="654BF4BA" w14:textId="77777777" w:rsidR="005E79C6" w:rsidRDefault="00D3239F" w:rsidP="00C75FF2">
      <w:pPr>
        <w:jc w:val="both"/>
        <w:rPr>
          <w:rStyle w:val="Zwaar"/>
          <w:color w:val="000000"/>
          <w:u w:val="single"/>
        </w:rPr>
      </w:pPr>
      <w:r w:rsidRPr="00D3239F">
        <w:rPr>
          <w:rStyle w:val="Zwaar"/>
          <w:b w:val="0"/>
          <w:bCs w:val="0"/>
          <w:color w:val="000000"/>
        </w:rPr>
        <w:t>Veuillez nous envoyer le formulaire ci-dessous</w:t>
      </w:r>
      <w:r w:rsidR="00CB0AED" w:rsidRPr="00D3239F">
        <w:rPr>
          <w:rStyle w:val="Zwaar"/>
          <w:b w:val="0"/>
          <w:bCs w:val="0"/>
          <w:color w:val="000000"/>
        </w:rPr>
        <w:t xml:space="preserve"> + </w:t>
      </w:r>
      <w:r w:rsidRPr="00D3239F">
        <w:rPr>
          <w:rStyle w:val="Zwaar"/>
          <w:b w:val="0"/>
          <w:bCs w:val="0"/>
          <w:color w:val="000000"/>
        </w:rPr>
        <w:t>un</w:t>
      </w:r>
      <w:r w:rsidR="00CB0AED" w:rsidRPr="00D3239F">
        <w:rPr>
          <w:rStyle w:val="Zwaar"/>
          <w:b w:val="0"/>
          <w:bCs w:val="0"/>
          <w:color w:val="000000"/>
        </w:rPr>
        <w:t xml:space="preserve"> scan</w:t>
      </w:r>
      <w:r w:rsidR="00762B50" w:rsidRPr="00D3239F">
        <w:rPr>
          <w:rStyle w:val="Zwaar"/>
          <w:b w:val="0"/>
          <w:bCs w:val="0"/>
          <w:color w:val="000000"/>
        </w:rPr>
        <w:t xml:space="preserve"> (PDF) </w:t>
      </w:r>
      <w:r w:rsidRPr="00D3239F">
        <w:rPr>
          <w:rStyle w:val="Zwaar"/>
          <w:b w:val="0"/>
          <w:bCs w:val="0"/>
          <w:color w:val="000000"/>
        </w:rPr>
        <w:t xml:space="preserve">ou une copie de votre carte d’identité ou de votre </w:t>
      </w:r>
      <w:r w:rsidR="003D63AC" w:rsidRPr="00D3239F">
        <w:rPr>
          <w:rStyle w:val="Zwaar"/>
          <w:b w:val="0"/>
          <w:bCs w:val="0"/>
          <w:color w:val="000000"/>
        </w:rPr>
        <w:t>passeport</w:t>
      </w:r>
      <w:r w:rsidRPr="00D3239F">
        <w:rPr>
          <w:color w:val="000000"/>
        </w:rPr>
        <w:t xml:space="preserve"> par courrier postal ou par e-mail à </w:t>
      </w:r>
      <w:hyperlink r:id="rId6" w:history="1">
        <w:r w:rsidRPr="00D3239F">
          <w:rPr>
            <w:rStyle w:val="Hyperlink"/>
            <w:b/>
            <w:bCs/>
          </w:rPr>
          <w:t>casierjudiciaire@just.fgov.be</w:t>
        </w:r>
      </w:hyperlink>
      <w:r w:rsidRPr="00D3239F">
        <w:rPr>
          <w:color w:val="000000"/>
        </w:rPr>
        <w:t xml:space="preserve">, </w:t>
      </w:r>
      <w:r>
        <w:rPr>
          <w:rStyle w:val="Zwaar"/>
          <w:b w:val="0"/>
          <w:bCs w:val="0"/>
          <w:color w:val="000000"/>
        </w:rPr>
        <w:t>seulement</w:t>
      </w:r>
      <w:r w:rsidR="00C75FF2" w:rsidRPr="00D3239F">
        <w:rPr>
          <w:rStyle w:val="Zwaar"/>
          <w:b w:val="0"/>
          <w:bCs w:val="0"/>
          <w:color w:val="000000"/>
        </w:rPr>
        <w:t xml:space="preserve"> </w:t>
      </w:r>
      <w:r>
        <w:rPr>
          <w:rStyle w:val="Zwaar"/>
          <w:color w:val="000000"/>
          <w:u w:val="single"/>
        </w:rPr>
        <w:t xml:space="preserve">si vous n’êtes pas inscrit </w:t>
      </w:r>
      <w:r w:rsidR="00F075B7">
        <w:rPr>
          <w:rStyle w:val="Zwaar"/>
          <w:color w:val="000000"/>
          <w:u w:val="single"/>
        </w:rPr>
        <w:t>dans le</w:t>
      </w:r>
      <w:r>
        <w:rPr>
          <w:rStyle w:val="Zwaar"/>
          <w:color w:val="000000"/>
          <w:u w:val="single"/>
        </w:rPr>
        <w:t xml:space="preserve"> registre de population</w:t>
      </w:r>
      <w:r w:rsidR="00C75FF2" w:rsidRPr="00D3239F">
        <w:rPr>
          <w:rStyle w:val="Zwaar"/>
          <w:color w:val="000000"/>
          <w:u w:val="single"/>
        </w:rPr>
        <w:t xml:space="preserve"> </w:t>
      </w:r>
      <w:r>
        <w:rPr>
          <w:rStyle w:val="Zwaar"/>
          <w:color w:val="000000"/>
          <w:u w:val="single"/>
        </w:rPr>
        <w:t>d’une commune belge</w:t>
      </w:r>
      <w:r w:rsidR="00C75FF2" w:rsidRPr="00D3239F">
        <w:rPr>
          <w:rStyle w:val="Zwaar"/>
          <w:color w:val="000000"/>
          <w:u w:val="single"/>
        </w:rPr>
        <w:t xml:space="preserve">. </w:t>
      </w:r>
    </w:p>
    <w:p w14:paraId="1781EE9D" w14:textId="7872C066" w:rsidR="00C75FF2" w:rsidRPr="00D3239F" w:rsidRDefault="00D3239F" w:rsidP="00C75FF2">
      <w:pPr>
        <w:jc w:val="both"/>
        <w:rPr>
          <w:rStyle w:val="Zwaar"/>
          <w:b w:val="0"/>
          <w:bCs w:val="0"/>
          <w:color w:val="000000"/>
        </w:rPr>
      </w:pPr>
      <w:r w:rsidRPr="00D3239F">
        <w:rPr>
          <w:rStyle w:val="Zwaar"/>
          <w:b w:val="0"/>
          <w:bCs w:val="0"/>
          <w:color w:val="000000"/>
        </w:rPr>
        <w:t>Si vous êtes inscrit dans une commune belge,</w:t>
      </w:r>
      <w:r w:rsidR="00C75FF2" w:rsidRPr="00D3239F">
        <w:rPr>
          <w:rStyle w:val="Zwaar"/>
          <w:b w:val="0"/>
          <w:bCs w:val="0"/>
          <w:color w:val="000000"/>
        </w:rPr>
        <w:t xml:space="preserve"> </w:t>
      </w:r>
      <w:r>
        <w:rPr>
          <w:rStyle w:val="Zwaar"/>
          <w:b w:val="0"/>
          <w:bCs w:val="0"/>
          <w:color w:val="000000"/>
        </w:rPr>
        <w:t>d</w:t>
      </w:r>
      <w:r w:rsidRPr="00D3239F">
        <w:rPr>
          <w:rStyle w:val="Zwaar"/>
          <w:b w:val="0"/>
          <w:bCs w:val="0"/>
          <w:color w:val="000000"/>
        </w:rPr>
        <w:t>emandez votre extra</w:t>
      </w:r>
      <w:r>
        <w:rPr>
          <w:rStyle w:val="Zwaar"/>
          <w:b w:val="0"/>
          <w:bCs w:val="0"/>
          <w:color w:val="000000"/>
        </w:rPr>
        <w:t>it de casier judiciaire à l’administration communale de votre lieu de résidence</w:t>
      </w:r>
      <w:r w:rsidR="00C75FF2" w:rsidRPr="00D3239F">
        <w:rPr>
          <w:rStyle w:val="Zwaar"/>
          <w:b w:val="0"/>
          <w:bCs w:val="0"/>
          <w:color w:val="000000"/>
        </w:rPr>
        <w:t>.</w:t>
      </w:r>
    </w:p>
    <w:p w14:paraId="31F61343" w14:textId="484DBF31" w:rsidR="00C75FF2" w:rsidRPr="00D3239F" w:rsidRDefault="00C75FF2" w:rsidP="00C75FF2">
      <w:pPr>
        <w:jc w:val="both"/>
        <w:rPr>
          <w:rStyle w:val="Zwaar"/>
          <w:color w:val="FF0000"/>
        </w:rPr>
      </w:pPr>
    </w:p>
    <w:p w14:paraId="69AC8A13" w14:textId="71B0E463" w:rsidR="00C75FF2" w:rsidRPr="00017824" w:rsidRDefault="003D63AC" w:rsidP="00017824">
      <w:pPr>
        <w:jc w:val="center"/>
        <w:rPr>
          <w:b/>
          <w:bCs/>
          <w:color w:val="FF0000"/>
          <w:sz w:val="36"/>
          <w:szCs w:val="36"/>
        </w:rPr>
      </w:pPr>
      <w:r w:rsidRPr="003D63AC">
        <w:rPr>
          <w:rStyle w:val="Zwaar"/>
          <w:color w:val="FF0000"/>
          <w:sz w:val="36"/>
          <w:szCs w:val="36"/>
          <w:u w:val="single"/>
        </w:rPr>
        <w:t>ATTENTION</w:t>
      </w:r>
      <w:r w:rsidR="00C75FF2" w:rsidRPr="003D63AC">
        <w:rPr>
          <w:rStyle w:val="Zwaar"/>
          <w:color w:val="FF0000"/>
          <w:sz w:val="36"/>
          <w:szCs w:val="36"/>
        </w:rPr>
        <w:t xml:space="preserve"> : </w:t>
      </w:r>
      <w:r w:rsidR="00017824" w:rsidRPr="00017824">
        <w:rPr>
          <w:rStyle w:val="Zwaar"/>
          <w:color w:val="FF0000"/>
          <w:sz w:val="36"/>
          <w:szCs w:val="36"/>
        </w:rPr>
        <w:t>Merci de bien vouloir remplir TOUS les champs !</w:t>
      </w:r>
      <w:r w:rsidR="00017824">
        <w:rPr>
          <w:rStyle w:val="Zwaar"/>
          <w:color w:val="FF0000"/>
          <w:sz w:val="36"/>
          <w:szCs w:val="36"/>
        </w:rPr>
        <w:t xml:space="preserve"> </w:t>
      </w:r>
      <w:r w:rsidRPr="003D63AC">
        <w:rPr>
          <w:rStyle w:val="Zwaar"/>
          <w:color w:val="FF0000"/>
          <w:sz w:val="36"/>
          <w:szCs w:val="36"/>
        </w:rPr>
        <w:t>Les demandes incomplètes ne pourront pas être traitées</w:t>
      </w:r>
      <w:r w:rsidR="004615F9" w:rsidRPr="003D63AC">
        <w:rPr>
          <w:rStyle w:val="Zwaar"/>
          <w:color w:val="FF0000"/>
          <w:sz w:val="36"/>
          <w:szCs w:val="36"/>
        </w:rPr>
        <w:t>.</w:t>
      </w:r>
    </w:p>
    <w:p w14:paraId="0757CE1B" w14:textId="77777777" w:rsidR="008E2D98" w:rsidRPr="003D63AC" w:rsidRDefault="008E2D98" w:rsidP="00C75FF2">
      <w:pPr>
        <w:rPr>
          <w:b/>
          <w:bCs/>
          <w:u w:val="single"/>
        </w:rPr>
      </w:pPr>
    </w:p>
    <w:p w14:paraId="1FE3A954" w14:textId="77777777" w:rsidR="00BD1FD6" w:rsidRPr="003D63AC" w:rsidRDefault="00BD1FD6" w:rsidP="00C75FF2">
      <w:pPr>
        <w:rPr>
          <w:b/>
          <w:bCs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C75FF2" w:rsidRPr="003D63AC" w14:paraId="75E6E885" w14:textId="77777777" w:rsidTr="00CB0AED">
        <w:tc>
          <w:tcPr>
            <w:tcW w:w="4106" w:type="dxa"/>
          </w:tcPr>
          <w:p w14:paraId="2CBE9375" w14:textId="04C1951F" w:rsidR="00C75FF2" w:rsidRPr="003D63AC" w:rsidRDefault="003D63AC" w:rsidP="00C75FF2">
            <w:pPr>
              <w:rPr>
                <w:b/>
                <w:bCs/>
              </w:rPr>
            </w:pPr>
            <w:r w:rsidRPr="003D63AC">
              <w:rPr>
                <w:b/>
                <w:bCs/>
              </w:rPr>
              <w:t>Numéro de registre national</w:t>
            </w:r>
            <w:r w:rsidR="00CB0AED" w:rsidRPr="003D63AC">
              <w:rPr>
                <w:b/>
                <w:bCs/>
              </w:rPr>
              <w:t xml:space="preserve"> </w:t>
            </w:r>
            <w:r w:rsidR="00724C9D" w:rsidRPr="003D63AC">
              <w:rPr>
                <w:b/>
                <w:bCs/>
              </w:rPr>
              <w:t>(</w:t>
            </w:r>
            <w:r w:rsidRPr="003D63AC">
              <w:rPr>
                <w:b/>
                <w:bCs/>
              </w:rPr>
              <w:t>si connu</w:t>
            </w:r>
            <w:r w:rsidR="00724C9D" w:rsidRPr="003D63AC">
              <w:rPr>
                <w:b/>
                <w:bCs/>
              </w:rPr>
              <w:t>)</w:t>
            </w:r>
          </w:p>
        </w:tc>
        <w:tc>
          <w:tcPr>
            <w:tcW w:w="4910" w:type="dxa"/>
          </w:tcPr>
          <w:p w14:paraId="47A43B88" w14:textId="77777777" w:rsidR="00C75FF2" w:rsidRPr="003D63AC" w:rsidRDefault="00C75FF2" w:rsidP="00C75FF2"/>
          <w:p w14:paraId="262BB5B7" w14:textId="2B3C6966" w:rsidR="00FC6E33" w:rsidRPr="003D63AC" w:rsidRDefault="00FC6E33" w:rsidP="00C75FF2"/>
        </w:tc>
      </w:tr>
      <w:tr w:rsidR="00C75FF2" w14:paraId="367C8CBC" w14:textId="77777777" w:rsidTr="00CB0AED">
        <w:tc>
          <w:tcPr>
            <w:tcW w:w="4106" w:type="dxa"/>
          </w:tcPr>
          <w:p w14:paraId="36733B9D" w14:textId="11826E94" w:rsidR="00C75FF2" w:rsidRPr="00C75FF2" w:rsidRDefault="00C75FF2" w:rsidP="00C75FF2">
            <w:pPr>
              <w:rPr>
                <w:b/>
                <w:bCs/>
              </w:rPr>
            </w:pPr>
            <w:r w:rsidRPr="00C75FF2">
              <w:rPr>
                <w:b/>
                <w:bCs/>
              </w:rPr>
              <w:t>N</w:t>
            </w:r>
            <w:r w:rsidR="003D63AC">
              <w:rPr>
                <w:b/>
                <w:bCs/>
              </w:rPr>
              <w:t>om et prénom(s)</w:t>
            </w:r>
          </w:p>
        </w:tc>
        <w:tc>
          <w:tcPr>
            <w:tcW w:w="4910" w:type="dxa"/>
          </w:tcPr>
          <w:p w14:paraId="685DD0B7" w14:textId="77777777" w:rsidR="00C75FF2" w:rsidRPr="00503DD9" w:rsidRDefault="00C75FF2" w:rsidP="00C75FF2"/>
          <w:p w14:paraId="7DC2D544" w14:textId="028CA335" w:rsidR="00FC6E33" w:rsidRPr="00503DD9" w:rsidRDefault="00FC6E33" w:rsidP="00C75FF2"/>
        </w:tc>
      </w:tr>
      <w:tr w:rsidR="00C75FF2" w14:paraId="53CC8AEC" w14:textId="77777777" w:rsidTr="00CB0AED">
        <w:tc>
          <w:tcPr>
            <w:tcW w:w="4106" w:type="dxa"/>
          </w:tcPr>
          <w:p w14:paraId="632FEC06" w14:textId="53D8CC9A" w:rsidR="00C75FF2" w:rsidRPr="00C75FF2" w:rsidRDefault="003D63AC" w:rsidP="00C75F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de </w:t>
            </w:r>
            <w:r w:rsidRPr="003D63AC">
              <w:rPr>
                <w:b/>
                <w:bCs/>
              </w:rPr>
              <w:t>naissance</w:t>
            </w:r>
          </w:p>
        </w:tc>
        <w:tc>
          <w:tcPr>
            <w:tcW w:w="4910" w:type="dxa"/>
          </w:tcPr>
          <w:p w14:paraId="57D56AC6" w14:textId="77777777" w:rsidR="00C75FF2" w:rsidRPr="00503DD9" w:rsidRDefault="00C75FF2" w:rsidP="00C75FF2"/>
          <w:p w14:paraId="407E9951" w14:textId="721CD99E" w:rsidR="00FC6E33" w:rsidRPr="00503DD9" w:rsidRDefault="00FC6E33" w:rsidP="00C75FF2"/>
        </w:tc>
      </w:tr>
      <w:tr w:rsidR="00C75FF2" w14:paraId="4646830F" w14:textId="77777777" w:rsidTr="00CB0AED">
        <w:tc>
          <w:tcPr>
            <w:tcW w:w="4106" w:type="dxa"/>
          </w:tcPr>
          <w:p w14:paraId="68FA590C" w14:textId="3F2E098F" w:rsidR="00C75FF2" w:rsidRPr="00C75FF2" w:rsidRDefault="003D63AC" w:rsidP="00C75F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Lieu de </w:t>
            </w:r>
            <w:r w:rsidRPr="003D63AC">
              <w:rPr>
                <w:b/>
                <w:bCs/>
              </w:rPr>
              <w:t>naissance</w:t>
            </w:r>
          </w:p>
        </w:tc>
        <w:tc>
          <w:tcPr>
            <w:tcW w:w="4910" w:type="dxa"/>
          </w:tcPr>
          <w:p w14:paraId="6555206D" w14:textId="77777777" w:rsidR="00C75FF2" w:rsidRPr="00503DD9" w:rsidRDefault="00C75FF2" w:rsidP="00C75FF2"/>
          <w:p w14:paraId="67370EFA" w14:textId="316E08D2" w:rsidR="00FC6E33" w:rsidRPr="00503DD9" w:rsidRDefault="00FC6E33" w:rsidP="00C75FF2"/>
        </w:tc>
      </w:tr>
      <w:tr w:rsidR="00C75FF2" w14:paraId="210701C0" w14:textId="77777777" w:rsidTr="00CB0AED">
        <w:tc>
          <w:tcPr>
            <w:tcW w:w="4106" w:type="dxa"/>
          </w:tcPr>
          <w:p w14:paraId="1A1EA20E" w14:textId="64319614" w:rsidR="00C75FF2" w:rsidRPr="00C75FF2" w:rsidRDefault="003D63AC" w:rsidP="00C75FF2">
            <w:pPr>
              <w:rPr>
                <w:b/>
                <w:bCs/>
              </w:rPr>
            </w:pPr>
            <w:r>
              <w:rPr>
                <w:b/>
                <w:bCs/>
              </w:rPr>
              <w:t>Adresse actuelle</w:t>
            </w:r>
          </w:p>
        </w:tc>
        <w:tc>
          <w:tcPr>
            <w:tcW w:w="4910" w:type="dxa"/>
          </w:tcPr>
          <w:p w14:paraId="14F0AD4A" w14:textId="77777777" w:rsidR="00C75FF2" w:rsidRPr="00503DD9" w:rsidRDefault="00C75FF2" w:rsidP="00C75FF2"/>
          <w:p w14:paraId="243BB121" w14:textId="0DC9E206" w:rsidR="00FC6E33" w:rsidRPr="00503DD9" w:rsidRDefault="00FC6E33" w:rsidP="00C75FF2"/>
        </w:tc>
      </w:tr>
      <w:tr w:rsidR="00C75FF2" w:rsidRPr="003D63AC" w14:paraId="75A1D949" w14:textId="77777777" w:rsidTr="00CB0AED">
        <w:tc>
          <w:tcPr>
            <w:tcW w:w="4106" w:type="dxa"/>
          </w:tcPr>
          <w:p w14:paraId="348DFE6F" w14:textId="5D576304" w:rsidR="00C75FF2" w:rsidRPr="003D63AC" w:rsidRDefault="003D63AC" w:rsidP="00C75FF2">
            <w:pPr>
              <w:rPr>
                <w:b/>
                <w:bCs/>
              </w:rPr>
            </w:pPr>
            <w:r w:rsidRPr="003D63AC">
              <w:rPr>
                <w:b/>
                <w:bCs/>
              </w:rPr>
              <w:t>Motif de votre demande</w:t>
            </w:r>
          </w:p>
          <w:p w14:paraId="24DAF686" w14:textId="3348924F" w:rsidR="00C75FF2" w:rsidRPr="003D63AC" w:rsidRDefault="003D63AC" w:rsidP="00C75FF2">
            <w:pPr>
              <w:rPr>
                <w:i/>
                <w:iCs/>
              </w:rPr>
            </w:pPr>
            <w:r w:rsidRPr="003D63AC">
              <w:rPr>
                <w:i/>
                <w:iCs/>
              </w:rPr>
              <w:t>P</w:t>
            </w:r>
            <w:r>
              <w:rPr>
                <w:i/>
                <w:iCs/>
              </w:rPr>
              <w:t>ar ex. : emploi, détention d’arme à feu,…</w:t>
            </w:r>
          </w:p>
        </w:tc>
        <w:tc>
          <w:tcPr>
            <w:tcW w:w="4910" w:type="dxa"/>
          </w:tcPr>
          <w:p w14:paraId="7F302900" w14:textId="77777777" w:rsidR="00C75FF2" w:rsidRPr="003D63AC" w:rsidRDefault="00C75FF2" w:rsidP="00C75FF2"/>
        </w:tc>
      </w:tr>
      <w:tr w:rsidR="00C75FF2" w:rsidRPr="003D63AC" w14:paraId="6AE0653F" w14:textId="77777777" w:rsidTr="00CB0AED">
        <w:tc>
          <w:tcPr>
            <w:tcW w:w="4106" w:type="dxa"/>
          </w:tcPr>
          <w:p w14:paraId="5D19C220" w14:textId="7C7E83EA" w:rsidR="00C75FF2" w:rsidRPr="003D63AC" w:rsidRDefault="003D63AC" w:rsidP="00C75FF2">
            <w:pPr>
              <w:rPr>
                <w:b/>
                <w:bCs/>
              </w:rPr>
            </w:pPr>
            <w:r w:rsidRPr="003D63AC">
              <w:rPr>
                <w:b/>
                <w:bCs/>
              </w:rPr>
              <w:t>Pays pour lequel l’extrait est destiné</w:t>
            </w:r>
          </w:p>
        </w:tc>
        <w:tc>
          <w:tcPr>
            <w:tcW w:w="4910" w:type="dxa"/>
          </w:tcPr>
          <w:p w14:paraId="306B7B13" w14:textId="77777777" w:rsidR="00C75FF2" w:rsidRPr="003D63AC" w:rsidRDefault="00C75FF2" w:rsidP="00C75FF2"/>
          <w:p w14:paraId="40392229" w14:textId="7034B0B1" w:rsidR="00FC6E33" w:rsidRPr="003D63AC" w:rsidRDefault="00FC6E33" w:rsidP="00C75FF2"/>
        </w:tc>
      </w:tr>
      <w:tr w:rsidR="00C75FF2" w14:paraId="4BA10901" w14:textId="77777777" w:rsidTr="00CB0AED">
        <w:tc>
          <w:tcPr>
            <w:tcW w:w="4106" w:type="dxa"/>
          </w:tcPr>
          <w:p w14:paraId="3D99005F" w14:textId="0095D75F" w:rsidR="00C75FF2" w:rsidRPr="00C75FF2" w:rsidRDefault="000D14BD" w:rsidP="004615F9">
            <w:pPr>
              <w:rPr>
                <w:b/>
                <w:bCs/>
              </w:rPr>
            </w:pPr>
            <w:r w:rsidRPr="000D14BD">
              <w:rPr>
                <w:b/>
                <w:bCs/>
              </w:rPr>
              <w:t>Indication quant à la nécessité d'un extrait spécifique pour les activités réglementées</w:t>
            </w:r>
            <w:r w:rsidRPr="000D14BD" w:rsidDel="000D14BD">
              <w:rPr>
                <w:b/>
                <w:bCs/>
              </w:rPr>
              <w:t xml:space="preserve"> </w:t>
            </w:r>
            <w:r w:rsidR="00C75FF2" w:rsidRPr="001B1509">
              <w:rPr>
                <w:b/>
                <w:bCs/>
                <w:vertAlign w:val="superscript"/>
              </w:rPr>
              <w:t>(</w:t>
            </w:r>
            <w:r w:rsidR="00EA3199" w:rsidRPr="001B1509">
              <w:rPr>
                <w:b/>
                <w:bCs/>
                <w:vertAlign w:val="superscript"/>
              </w:rPr>
              <w:t>1</w:t>
            </w:r>
            <w:r w:rsidR="00C75FF2" w:rsidRPr="001B1509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4910" w:type="dxa"/>
          </w:tcPr>
          <w:p w14:paraId="31B0184D" w14:textId="77777777" w:rsidR="00C75FF2" w:rsidRPr="00503DD9" w:rsidRDefault="00C75FF2" w:rsidP="00C75FF2"/>
        </w:tc>
      </w:tr>
      <w:tr w:rsidR="00C75FF2" w14:paraId="1EAAA3EC" w14:textId="77777777" w:rsidTr="00CB0AED">
        <w:tc>
          <w:tcPr>
            <w:tcW w:w="4106" w:type="dxa"/>
          </w:tcPr>
          <w:p w14:paraId="7BE34CB1" w14:textId="2929EF11" w:rsidR="00C75FF2" w:rsidRPr="004615F9" w:rsidRDefault="00A200B0" w:rsidP="00C75FF2">
            <w:pPr>
              <w:rPr>
                <w:b/>
                <w:bCs/>
              </w:rPr>
            </w:pPr>
            <w:r>
              <w:rPr>
                <w:b/>
                <w:bCs/>
              </w:rPr>
              <w:t>Langue dans laquelle vous souhaitez recevoir l’extrait</w:t>
            </w:r>
            <w:r w:rsidR="004615F9">
              <w:rPr>
                <w:b/>
                <w:bCs/>
              </w:rPr>
              <w:t xml:space="preserve"> </w:t>
            </w:r>
            <w:r w:rsidR="004615F9" w:rsidRPr="001B1509">
              <w:rPr>
                <w:b/>
                <w:bCs/>
                <w:vertAlign w:val="superscript"/>
              </w:rPr>
              <w:t>(</w:t>
            </w:r>
            <w:r w:rsidR="00EA3199" w:rsidRPr="001B1509">
              <w:rPr>
                <w:b/>
                <w:bCs/>
                <w:vertAlign w:val="superscript"/>
              </w:rPr>
              <w:t>2</w:t>
            </w:r>
            <w:r w:rsidR="004615F9" w:rsidRPr="001B1509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4910" w:type="dxa"/>
          </w:tcPr>
          <w:p w14:paraId="5A0220A1" w14:textId="77777777" w:rsidR="00C75FF2" w:rsidRPr="00503DD9" w:rsidRDefault="00C75FF2" w:rsidP="00C75FF2"/>
        </w:tc>
      </w:tr>
      <w:tr w:rsidR="00C75FF2" w14:paraId="0177F933" w14:textId="77777777" w:rsidTr="00CB0AED">
        <w:tc>
          <w:tcPr>
            <w:tcW w:w="4106" w:type="dxa"/>
          </w:tcPr>
          <w:p w14:paraId="135F49A3" w14:textId="69D11077" w:rsidR="00C75FF2" w:rsidRPr="004615F9" w:rsidRDefault="000D14BD" w:rsidP="00C75FF2">
            <w:pPr>
              <w:rPr>
                <w:b/>
                <w:bCs/>
              </w:rPr>
            </w:pPr>
            <w:r w:rsidRPr="000D14BD">
              <w:rPr>
                <w:b/>
                <w:bCs/>
              </w:rPr>
              <w:t xml:space="preserve">Souhaitez-vous recevoir l'extrait sous forme numérique (via </w:t>
            </w:r>
            <w:proofErr w:type="spellStart"/>
            <w:r w:rsidRPr="000D14BD">
              <w:rPr>
                <w:b/>
                <w:bCs/>
              </w:rPr>
              <w:t>ebox</w:t>
            </w:r>
            <w:proofErr w:type="spellEnd"/>
            <w:r w:rsidRPr="000D14BD">
              <w:rPr>
                <w:b/>
                <w:bCs/>
              </w:rPr>
              <w:t xml:space="preserve"> ou e-mail) ou par courrier postal ?</w:t>
            </w:r>
            <w:r w:rsidRPr="000D14BD" w:rsidDel="000D14BD">
              <w:rPr>
                <w:b/>
                <w:bCs/>
              </w:rPr>
              <w:t xml:space="preserve"> </w:t>
            </w:r>
            <w:r w:rsidR="004615F9" w:rsidRPr="001B1509">
              <w:rPr>
                <w:b/>
                <w:bCs/>
                <w:vertAlign w:val="superscript"/>
              </w:rPr>
              <w:t>(</w:t>
            </w:r>
            <w:r w:rsidR="00EA3199" w:rsidRPr="001B1509">
              <w:rPr>
                <w:b/>
                <w:bCs/>
                <w:vertAlign w:val="superscript"/>
              </w:rPr>
              <w:t>3</w:t>
            </w:r>
            <w:r w:rsidR="004615F9" w:rsidRPr="001B1509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4910" w:type="dxa"/>
          </w:tcPr>
          <w:p w14:paraId="4998AED5" w14:textId="77777777" w:rsidR="00C75FF2" w:rsidRPr="00503DD9" w:rsidRDefault="00C75FF2" w:rsidP="00C75FF2"/>
        </w:tc>
      </w:tr>
      <w:tr w:rsidR="00C75FF2" w14:paraId="6FE479C1" w14:textId="77777777" w:rsidTr="00CB0AED">
        <w:tc>
          <w:tcPr>
            <w:tcW w:w="4106" w:type="dxa"/>
          </w:tcPr>
          <w:p w14:paraId="729FC881" w14:textId="331955B3" w:rsidR="00C75FF2" w:rsidRPr="004615F9" w:rsidRDefault="005B3466" w:rsidP="00C75FF2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A200B0">
              <w:rPr>
                <w:b/>
                <w:bCs/>
              </w:rPr>
              <w:t>otre extrait doit</w:t>
            </w:r>
            <w:r>
              <w:rPr>
                <w:b/>
                <w:bCs/>
              </w:rPr>
              <w:t>-il</w:t>
            </w:r>
            <w:r w:rsidR="00A200B0">
              <w:rPr>
                <w:b/>
                <w:bCs/>
              </w:rPr>
              <w:t xml:space="preserve"> être légalisé ou apostillé</w:t>
            </w:r>
            <w:r w:rsidR="004615F9">
              <w:rPr>
                <w:b/>
                <w:bCs/>
              </w:rPr>
              <w:t xml:space="preserve"> ? </w:t>
            </w:r>
            <w:r w:rsidR="004615F9" w:rsidRPr="001B1509">
              <w:rPr>
                <w:b/>
                <w:bCs/>
                <w:vertAlign w:val="superscript"/>
              </w:rPr>
              <w:t>(</w:t>
            </w:r>
            <w:r w:rsidR="00EA3199" w:rsidRPr="001B1509">
              <w:rPr>
                <w:b/>
                <w:bCs/>
                <w:vertAlign w:val="superscript"/>
              </w:rPr>
              <w:t>4</w:t>
            </w:r>
            <w:r w:rsidR="004615F9" w:rsidRPr="001B1509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4910" w:type="dxa"/>
          </w:tcPr>
          <w:p w14:paraId="76DBF8CB" w14:textId="77777777" w:rsidR="00C75FF2" w:rsidRPr="00503DD9" w:rsidRDefault="00C75FF2" w:rsidP="00C75FF2"/>
        </w:tc>
      </w:tr>
      <w:tr w:rsidR="00C75FF2" w14:paraId="5FC15588" w14:textId="77777777" w:rsidTr="00CB0AED">
        <w:tc>
          <w:tcPr>
            <w:tcW w:w="4106" w:type="dxa"/>
          </w:tcPr>
          <w:p w14:paraId="2B1FE49D" w14:textId="66F52DB8" w:rsidR="00C75FF2" w:rsidRPr="004615F9" w:rsidRDefault="00A200B0" w:rsidP="00C75F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Souhaitez-vous </w:t>
            </w:r>
            <w:r w:rsidR="000D14BD">
              <w:rPr>
                <w:b/>
                <w:bCs/>
              </w:rPr>
              <w:t xml:space="preserve">recevoir </w:t>
            </w:r>
            <w:r>
              <w:rPr>
                <w:b/>
                <w:bCs/>
              </w:rPr>
              <w:t>un formulaire de traduction européen</w:t>
            </w:r>
            <w:r w:rsidR="004615F9">
              <w:rPr>
                <w:b/>
                <w:bCs/>
              </w:rPr>
              <w:t xml:space="preserve"> ? </w:t>
            </w:r>
            <w:r w:rsidR="004615F9" w:rsidRPr="001B1509">
              <w:rPr>
                <w:b/>
                <w:bCs/>
                <w:vertAlign w:val="superscript"/>
              </w:rPr>
              <w:t>(</w:t>
            </w:r>
            <w:r w:rsidR="00EA3199" w:rsidRPr="001B1509">
              <w:rPr>
                <w:b/>
                <w:bCs/>
                <w:vertAlign w:val="superscript"/>
              </w:rPr>
              <w:t>5</w:t>
            </w:r>
            <w:r w:rsidR="004615F9" w:rsidRPr="001B1509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4910" w:type="dxa"/>
          </w:tcPr>
          <w:p w14:paraId="01922C7D" w14:textId="77777777" w:rsidR="00C75FF2" w:rsidRPr="00503DD9" w:rsidRDefault="00C75FF2" w:rsidP="00C75FF2"/>
        </w:tc>
      </w:tr>
      <w:tr w:rsidR="00C75FF2" w14:paraId="63512C75" w14:textId="77777777" w:rsidTr="00CB0AED">
        <w:tc>
          <w:tcPr>
            <w:tcW w:w="4106" w:type="dxa"/>
          </w:tcPr>
          <w:p w14:paraId="16FB1D00" w14:textId="63D52EE9" w:rsidR="00C75FF2" w:rsidRPr="004615F9" w:rsidRDefault="00A200B0" w:rsidP="00C75FF2">
            <w:pPr>
              <w:rPr>
                <w:b/>
                <w:bCs/>
              </w:rPr>
            </w:pPr>
            <w:r>
              <w:rPr>
                <w:b/>
                <w:bCs/>
              </w:rPr>
              <w:t>PIECES JOINTES OBLIGATOIRES</w:t>
            </w:r>
          </w:p>
        </w:tc>
        <w:tc>
          <w:tcPr>
            <w:tcW w:w="4910" w:type="dxa"/>
          </w:tcPr>
          <w:p w14:paraId="3A9438BB" w14:textId="225AE7B0" w:rsidR="00C75FF2" w:rsidRPr="00055BB2" w:rsidRDefault="00A200B0" w:rsidP="00C75FF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Scan (PDF) ou copie de votre carte d’identité ou de votre passeport</w:t>
            </w:r>
          </w:p>
        </w:tc>
      </w:tr>
    </w:tbl>
    <w:p w14:paraId="7B295EA2" w14:textId="77777777" w:rsidR="001B1509" w:rsidRDefault="001B1509" w:rsidP="00C75FF2">
      <w:pPr>
        <w:rPr>
          <w:i/>
          <w:iCs/>
          <w:sz w:val="20"/>
          <w:szCs w:val="20"/>
        </w:rPr>
      </w:pPr>
    </w:p>
    <w:p w14:paraId="3E4DAAC4" w14:textId="484E33E3" w:rsidR="00C75FF2" w:rsidRPr="004615F9" w:rsidRDefault="00C75FF2" w:rsidP="00C75FF2">
      <w:pPr>
        <w:rPr>
          <w:i/>
          <w:iCs/>
          <w:sz w:val="20"/>
          <w:szCs w:val="20"/>
        </w:rPr>
      </w:pPr>
      <w:r w:rsidRPr="004615F9">
        <w:rPr>
          <w:i/>
          <w:iCs/>
          <w:sz w:val="20"/>
          <w:szCs w:val="20"/>
        </w:rPr>
        <w:t>(</w:t>
      </w:r>
      <w:r w:rsidR="00EA3199">
        <w:rPr>
          <w:i/>
          <w:iCs/>
          <w:sz w:val="20"/>
          <w:szCs w:val="20"/>
        </w:rPr>
        <w:t>1</w:t>
      </w:r>
      <w:r w:rsidRPr="004615F9">
        <w:rPr>
          <w:i/>
          <w:iCs/>
          <w:sz w:val="20"/>
          <w:szCs w:val="20"/>
        </w:rPr>
        <w:t xml:space="preserve">) </w:t>
      </w:r>
      <w:r w:rsidR="00A200B0">
        <w:rPr>
          <w:i/>
          <w:iCs/>
          <w:sz w:val="20"/>
          <w:szCs w:val="20"/>
        </w:rPr>
        <w:t xml:space="preserve">Voir : </w:t>
      </w:r>
      <w:hyperlink r:id="rId7" w:history="1">
        <w:r w:rsidR="00A200B0" w:rsidRPr="00CA1E98">
          <w:rPr>
            <w:rStyle w:val="Hyperlink"/>
            <w:i/>
            <w:iCs/>
            <w:sz w:val="20"/>
            <w:szCs w:val="20"/>
          </w:rPr>
          <w:t>https://justice.belgium.be/sites/default/files/liste_5961_abbregee.pdf</w:t>
        </w:r>
      </w:hyperlink>
      <w:r w:rsidR="00A200B0">
        <w:rPr>
          <w:i/>
          <w:iCs/>
          <w:sz w:val="20"/>
          <w:szCs w:val="20"/>
        </w:rPr>
        <w:t xml:space="preserve"> </w:t>
      </w:r>
    </w:p>
    <w:p w14:paraId="154DA706" w14:textId="77777777" w:rsidR="00A200B0" w:rsidRDefault="004615F9" w:rsidP="00C75FF2">
      <w:pPr>
        <w:rPr>
          <w:i/>
          <w:iCs/>
          <w:sz w:val="20"/>
          <w:szCs w:val="20"/>
        </w:rPr>
      </w:pPr>
      <w:r w:rsidRPr="004615F9">
        <w:rPr>
          <w:i/>
          <w:iCs/>
          <w:sz w:val="20"/>
          <w:szCs w:val="20"/>
        </w:rPr>
        <w:t>(</w:t>
      </w:r>
      <w:r w:rsidR="00EA3199">
        <w:rPr>
          <w:i/>
          <w:iCs/>
          <w:sz w:val="20"/>
          <w:szCs w:val="20"/>
        </w:rPr>
        <w:t>2</w:t>
      </w:r>
      <w:r w:rsidRPr="004615F9">
        <w:rPr>
          <w:i/>
          <w:iCs/>
          <w:sz w:val="20"/>
          <w:szCs w:val="20"/>
        </w:rPr>
        <w:t xml:space="preserve">) </w:t>
      </w:r>
      <w:r w:rsidR="00A200B0" w:rsidRPr="00A200B0">
        <w:rPr>
          <w:i/>
          <w:iCs/>
          <w:sz w:val="20"/>
          <w:szCs w:val="20"/>
        </w:rPr>
        <w:t xml:space="preserve">Compte tenu de la législation linguistique, un extrait ne peut être délivré qu'en néerlandais, français ou allemand. </w:t>
      </w:r>
    </w:p>
    <w:p w14:paraId="61844AC3" w14:textId="77777777" w:rsidR="001B1509" w:rsidRDefault="004615F9" w:rsidP="004615F9">
      <w:pPr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</w:t>
      </w:r>
      <w:r w:rsidR="00EA3199">
        <w:rPr>
          <w:rFonts w:eastAsia="Times New Roman"/>
          <w:i/>
          <w:iCs/>
          <w:sz w:val="20"/>
          <w:szCs w:val="20"/>
        </w:rPr>
        <w:t>3</w:t>
      </w:r>
      <w:r>
        <w:rPr>
          <w:rFonts w:eastAsia="Times New Roman"/>
          <w:i/>
          <w:iCs/>
          <w:sz w:val="20"/>
          <w:szCs w:val="20"/>
        </w:rPr>
        <w:t xml:space="preserve">) </w:t>
      </w:r>
      <w:r w:rsidR="00A200B0">
        <w:rPr>
          <w:rFonts w:eastAsia="Times New Roman"/>
          <w:i/>
          <w:iCs/>
          <w:sz w:val="20"/>
          <w:szCs w:val="20"/>
        </w:rPr>
        <w:t xml:space="preserve">Attention : </w:t>
      </w:r>
      <w:r w:rsidR="001B1509">
        <w:rPr>
          <w:i/>
          <w:iCs/>
          <w:sz w:val="20"/>
          <w:szCs w:val="20"/>
        </w:rPr>
        <w:t xml:space="preserve">Pour des raisons de sécurité, nous envoyons uniquement par mail les extraits néants. </w:t>
      </w:r>
      <w:r w:rsidR="000D14BD" w:rsidRPr="000D14BD">
        <w:rPr>
          <w:rFonts w:eastAsia="Times New Roman"/>
          <w:i/>
          <w:iCs/>
          <w:sz w:val="20"/>
          <w:szCs w:val="20"/>
        </w:rPr>
        <w:t xml:space="preserve"> </w:t>
      </w:r>
    </w:p>
    <w:p w14:paraId="49CAD9E1" w14:textId="187D7B17" w:rsidR="00A200B0" w:rsidRDefault="004615F9" w:rsidP="004615F9">
      <w:pPr>
        <w:rPr>
          <w:rFonts w:eastAsia="Times New Roman"/>
          <w:i/>
          <w:iCs/>
          <w:sz w:val="20"/>
          <w:szCs w:val="20"/>
        </w:rPr>
      </w:pPr>
      <w:r w:rsidRPr="004615F9">
        <w:rPr>
          <w:rFonts w:eastAsia="Times New Roman"/>
          <w:i/>
          <w:iCs/>
          <w:sz w:val="20"/>
          <w:szCs w:val="20"/>
        </w:rPr>
        <w:t>(</w:t>
      </w:r>
      <w:r w:rsidR="00EA3199">
        <w:rPr>
          <w:rFonts w:eastAsia="Times New Roman"/>
          <w:i/>
          <w:iCs/>
          <w:sz w:val="20"/>
          <w:szCs w:val="20"/>
        </w:rPr>
        <w:t>4</w:t>
      </w:r>
      <w:r w:rsidRPr="004615F9">
        <w:rPr>
          <w:rFonts w:eastAsia="Times New Roman"/>
          <w:i/>
          <w:iCs/>
          <w:sz w:val="20"/>
          <w:szCs w:val="20"/>
        </w:rPr>
        <w:t xml:space="preserve">) </w:t>
      </w:r>
      <w:r w:rsidR="00A200B0">
        <w:rPr>
          <w:rFonts w:eastAsia="Times New Roman"/>
          <w:i/>
          <w:iCs/>
          <w:sz w:val="20"/>
          <w:szCs w:val="20"/>
        </w:rPr>
        <w:t xml:space="preserve">Dans ce cas, </w:t>
      </w:r>
      <w:r w:rsidR="000F03AB" w:rsidRPr="000F03AB">
        <w:rPr>
          <w:rFonts w:eastAsia="Times New Roman"/>
          <w:i/>
          <w:iCs/>
          <w:sz w:val="20"/>
          <w:szCs w:val="20"/>
        </w:rPr>
        <w:t>nous envoyons l'extrait au SPF Affaires étrangères. Celui-ci prendra contact avec vous.</w:t>
      </w:r>
    </w:p>
    <w:p w14:paraId="793C1190" w14:textId="462C8E6F" w:rsidR="004615F9" w:rsidRDefault="00A200B0" w:rsidP="004615F9">
      <w:pPr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Voir : </w:t>
      </w:r>
      <w:r w:rsidR="004615F9" w:rsidRPr="004615F9">
        <w:rPr>
          <w:rFonts w:eastAsia="Times New Roman"/>
          <w:i/>
          <w:iCs/>
          <w:sz w:val="20"/>
          <w:szCs w:val="20"/>
        </w:rPr>
        <w:t xml:space="preserve"> </w:t>
      </w:r>
      <w:hyperlink r:id="rId8" w:history="1">
        <w:r w:rsidR="00F075B7" w:rsidRPr="00CA1E98">
          <w:rPr>
            <w:rStyle w:val="Hyperlink"/>
            <w:rFonts w:eastAsia="Times New Roman"/>
            <w:i/>
            <w:iCs/>
            <w:sz w:val="20"/>
            <w:szCs w:val="20"/>
          </w:rPr>
          <w:t>https://diplomatie.belgium.be/fr/legalisation-de-documents/criteres-de-recherche-legalisation</w:t>
        </w:r>
      </w:hyperlink>
      <w:r w:rsidR="00F075B7">
        <w:rPr>
          <w:rFonts w:eastAsia="Times New Roman"/>
          <w:i/>
          <w:iCs/>
          <w:sz w:val="20"/>
          <w:szCs w:val="20"/>
        </w:rPr>
        <w:t xml:space="preserve"> </w:t>
      </w:r>
    </w:p>
    <w:p w14:paraId="70199ADF" w14:textId="77777777" w:rsidR="00CE601A" w:rsidRDefault="004615F9" w:rsidP="00C75FF2">
      <w:pPr>
        <w:rPr>
          <w:rFonts w:eastAsia="Times New Roman"/>
          <w:i/>
          <w:iCs/>
          <w:sz w:val="20"/>
          <w:szCs w:val="20"/>
        </w:rPr>
      </w:pPr>
      <w:r w:rsidRPr="004615F9">
        <w:rPr>
          <w:rFonts w:eastAsia="Times New Roman"/>
          <w:i/>
          <w:iCs/>
          <w:sz w:val="20"/>
          <w:szCs w:val="20"/>
        </w:rPr>
        <w:t>(</w:t>
      </w:r>
      <w:r w:rsidR="00EA3199">
        <w:rPr>
          <w:rFonts w:eastAsia="Times New Roman"/>
          <w:i/>
          <w:iCs/>
          <w:sz w:val="20"/>
          <w:szCs w:val="20"/>
        </w:rPr>
        <w:t>5</w:t>
      </w:r>
      <w:r w:rsidRPr="004615F9">
        <w:rPr>
          <w:rFonts w:eastAsia="Times New Roman"/>
          <w:i/>
          <w:iCs/>
          <w:sz w:val="20"/>
          <w:szCs w:val="20"/>
        </w:rPr>
        <w:t xml:space="preserve">) </w:t>
      </w:r>
      <w:r w:rsidR="00344B63" w:rsidRPr="00344B63">
        <w:rPr>
          <w:rFonts w:eastAsia="Times New Roman"/>
          <w:i/>
          <w:iCs/>
          <w:sz w:val="20"/>
          <w:szCs w:val="20"/>
        </w:rPr>
        <w:t>Si tel est le cas, pas besoin de passer par un traducteur assermenté</w:t>
      </w:r>
      <w:r w:rsidR="00344B63">
        <w:rPr>
          <w:rFonts w:eastAsia="Times New Roman"/>
          <w:i/>
          <w:iCs/>
          <w:sz w:val="20"/>
          <w:szCs w:val="20"/>
        </w:rPr>
        <w:t>.</w:t>
      </w:r>
      <w:r w:rsidR="00344B63" w:rsidRPr="00344B63">
        <w:rPr>
          <w:rFonts w:eastAsia="Times New Roman"/>
          <w:i/>
          <w:iCs/>
          <w:sz w:val="20"/>
          <w:szCs w:val="20"/>
        </w:rPr>
        <w:t xml:space="preserve"> Vous pouvez demander le formulaire de traduction EU uniquement si : </w:t>
      </w:r>
    </w:p>
    <w:p w14:paraId="2D55731C" w14:textId="5B92E3DA" w:rsidR="00CE601A" w:rsidRPr="008C3814" w:rsidRDefault="008C3814" w:rsidP="008C3814">
      <w:pPr>
        <w:pStyle w:val="Lijstalinea"/>
        <w:numPr>
          <w:ilvl w:val="0"/>
          <w:numId w:val="3"/>
        </w:numPr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v</w:t>
      </w:r>
      <w:r w:rsidR="00F075B7" w:rsidRPr="008C3814">
        <w:rPr>
          <w:rFonts w:eastAsia="Times New Roman"/>
          <w:i/>
          <w:iCs/>
          <w:sz w:val="20"/>
          <w:szCs w:val="20"/>
        </w:rPr>
        <w:t>ous avez la nationalité belge</w:t>
      </w:r>
      <w:r w:rsidR="000F03AB" w:rsidRPr="008C3814">
        <w:rPr>
          <w:rFonts w:eastAsia="Times New Roman"/>
          <w:i/>
          <w:iCs/>
          <w:sz w:val="20"/>
          <w:szCs w:val="20"/>
        </w:rPr>
        <w:t>,</w:t>
      </w:r>
      <w:r w:rsidR="006F114C" w:rsidRPr="008C3814">
        <w:rPr>
          <w:rFonts w:eastAsia="Times New Roman"/>
          <w:i/>
          <w:iCs/>
          <w:sz w:val="20"/>
          <w:szCs w:val="20"/>
        </w:rPr>
        <w:t xml:space="preserve"> </w:t>
      </w:r>
    </w:p>
    <w:p w14:paraId="73808633" w14:textId="12401C76" w:rsidR="00CE601A" w:rsidRPr="008C3814" w:rsidRDefault="008C3814" w:rsidP="008C3814">
      <w:pPr>
        <w:pStyle w:val="Lijstalinea"/>
        <w:numPr>
          <w:ilvl w:val="0"/>
          <w:numId w:val="3"/>
        </w:numPr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l</w:t>
      </w:r>
      <w:r w:rsidR="00F075B7" w:rsidRPr="008C3814">
        <w:rPr>
          <w:rFonts w:eastAsia="Times New Roman"/>
          <w:i/>
          <w:iCs/>
          <w:sz w:val="20"/>
          <w:szCs w:val="20"/>
        </w:rPr>
        <w:t xml:space="preserve">’extrait que vous avez demandé est </w:t>
      </w:r>
      <w:r w:rsidR="002C0DF1" w:rsidRPr="008C3814">
        <w:rPr>
          <w:rFonts w:eastAsia="Times New Roman"/>
          <w:i/>
          <w:iCs/>
          <w:sz w:val="20"/>
          <w:szCs w:val="20"/>
        </w:rPr>
        <w:t>néant</w:t>
      </w:r>
      <w:r w:rsidR="000F03AB" w:rsidRPr="008C3814">
        <w:rPr>
          <w:rFonts w:eastAsia="Times New Roman"/>
          <w:i/>
          <w:iCs/>
          <w:sz w:val="20"/>
          <w:szCs w:val="20"/>
        </w:rPr>
        <w:t>,</w:t>
      </w:r>
      <w:r w:rsidR="006F114C" w:rsidRPr="008C3814">
        <w:rPr>
          <w:rFonts w:eastAsia="Times New Roman"/>
          <w:i/>
          <w:iCs/>
          <w:sz w:val="20"/>
          <w:szCs w:val="20"/>
        </w:rPr>
        <w:t xml:space="preserve"> </w:t>
      </w:r>
    </w:p>
    <w:p w14:paraId="415E039B" w14:textId="103C1399" w:rsidR="00F075B7" w:rsidRPr="008C3814" w:rsidRDefault="008C3814" w:rsidP="008C3814">
      <w:pPr>
        <w:pStyle w:val="Lijstalinea"/>
        <w:numPr>
          <w:ilvl w:val="0"/>
          <w:numId w:val="3"/>
        </w:numPr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l</w:t>
      </w:r>
      <w:r w:rsidR="00F075B7" w:rsidRPr="008C3814">
        <w:rPr>
          <w:rFonts w:eastAsia="Times New Roman"/>
          <w:i/>
          <w:iCs/>
          <w:sz w:val="20"/>
          <w:szCs w:val="20"/>
        </w:rPr>
        <w:t>’extrait est destiné à être utilisé dans un autre pays européen.</w:t>
      </w:r>
    </w:p>
    <w:sectPr w:rsidR="00F075B7" w:rsidRPr="008C3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0AC3"/>
    <w:multiLevelType w:val="hybridMultilevel"/>
    <w:tmpl w:val="2DCA1A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67B85"/>
    <w:multiLevelType w:val="hybridMultilevel"/>
    <w:tmpl w:val="5F1E5B00"/>
    <w:lvl w:ilvl="0" w:tplc="84FC61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B0F53"/>
    <w:multiLevelType w:val="hybridMultilevel"/>
    <w:tmpl w:val="9B488EF8"/>
    <w:lvl w:ilvl="0" w:tplc="5CB02602">
      <w:start w:val="1"/>
      <w:numFmt w:val="decimal"/>
      <w:lvlText w:val="%1.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>
      <w:start w:val="1"/>
      <w:numFmt w:val="decimal"/>
      <w:lvlText w:val="%4."/>
      <w:lvlJc w:val="left"/>
      <w:pPr>
        <w:ind w:left="3600" w:hanging="360"/>
      </w:pPr>
    </w:lvl>
    <w:lvl w:ilvl="4" w:tplc="08130019">
      <w:start w:val="1"/>
      <w:numFmt w:val="lowerLetter"/>
      <w:lvlText w:val="%5."/>
      <w:lvlJc w:val="left"/>
      <w:pPr>
        <w:ind w:left="4320" w:hanging="360"/>
      </w:pPr>
    </w:lvl>
    <w:lvl w:ilvl="5" w:tplc="0813001B">
      <w:start w:val="1"/>
      <w:numFmt w:val="lowerRoman"/>
      <w:lvlText w:val="%6."/>
      <w:lvlJc w:val="right"/>
      <w:pPr>
        <w:ind w:left="5040" w:hanging="180"/>
      </w:pPr>
    </w:lvl>
    <w:lvl w:ilvl="6" w:tplc="0813000F">
      <w:start w:val="1"/>
      <w:numFmt w:val="decimal"/>
      <w:lvlText w:val="%7."/>
      <w:lvlJc w:val="left"/>
      <w:pPr>
        <w:ind w:left="5760" w:hanging="360"/>
      </w:pPr>
    </w:lvl>
    <w:lvl w:ilvl="7" w:tplc="08130019">
      <w:start w:val="1"/>
      <w:numFmt w:val="lowerLetter"/>
      <w:lvlText w:val="%8."/>
      <w:lvlJc w:val="left"/>
      <w:pPr>
        <w:ind w:left="6480" w:hanging="360"/>
      </w:pPr>
    </w:lvl>
    <w:lvl w:ilvl="8" w:tplc="0813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09666520">
    <w:abstractNumId w:val="1"/>
  </w:num>
  <w:num w:numId="2" w16cid:durableId="357201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609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F2"/>
    <w:rsid w:val="00017824"/>
    <w:rsid w:val="000215D4"/>
    <w:rsid w:val="00055BB2"/>
    <w:rsid w:val="000D14BD"/>
    <w:rsid w:val="000F03AB"/>
    <w:rsid w:val="0012515E"/>
    <w:rsid w:val="001A78CD"/>
    <w:rsid w:val="001B1509"/>
    <w:rsid w:val="00242457"/>
    <w:rsid w:val="002C0DF1"/>
    <w:rsid w:val="00344B63"/>
    <w:rsid w:val="003D63AC"/>
    <w:rsid w:val="00440794"/>
    <w:rsid w:val="004615F9"/>
    <w:rsid w:val="004E46AE"/>
    <w:rsid w:val="00503DD9"/>
    <w:rsid w:val="005B3466"/>
    <w:rsid w:val="005E5964"/>
    <w:rsid w:val="005E79C6"/>
    <w:rsid w:val="00607CD9"/>
    <w:rsid w:val="00645982"/>
    <w:rsid w:val="006D6C2B"/>
    <w:rsid w:val="006F114C"/>
    <w:rsid w:val="00716B4B"/>
    <w:rsid w:val="00724C9D"/>
    <w:rsid w:val="00762B50"/>
    <w:rsid w:val="007A5E22"/>
    <w:rsid w:val="00802250"/>
    <w:rsid w:val="008C3814"/>
    <w:rsid w:val="008E2D98"/>
    <w:rsid w:val="00A200B0"/>
    <w:rsid w:val="00A36A4C"/>
    <w:rsid w:val="00BA2C04"/>
    <w:rsid w:val="00BC1F36"/>
    <w:rsid w:val="00BD1FD6"/>
    <w:rsid w:val="00C75FF2"/>
    <w:rsid w:val="00CA1E36"/>
    <w:rsid w:val="00CB0AED"/>
    <w:rsid w:val="00CE601A"/>
    <w:rsid w:val="00D3239F"/>
    <w:rsid w:val="00D7497D"/>
    <w:rsid w:val="00EA3199"/>
    <w:rsid w:val="00F075B7"/>
    <w:rsid w:val="00F26C81"/>
    <w:rsid w:val="00FC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2176"/>
  <w15:chartTrackingRefBased/>
  <w15:docId w15:val="{D6D9FB6B-29FF-46AC-94C8-CCC5334D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5FF2"/>
    <w:pPr>
      <w:spacing w:after="0" w:line="240" w:lineRule="auto"/>
    </w:pPr>
    <w:rPr>
      <w:rFonts w:ascii="Calibri" w:hAnsi="Calibri" w:cs="Calibri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5FF2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C75FF2"/>
    <w:pPr>
      <w:spacing w:before="100" w:beforeAutospacing="1" w:after="100" w:afterAutospacing="1"/>
    </w:pPr>
    <w:rPr>
      <w:lang w:eastAsia="nl-BE"/>
    </w:rPr>
  </w:style>
  <w:style w:type="paragraph" w:styleId="Lijstalinea">
    <w:name w:val="List Paragraph"/>
    <w:basedOn w:val="Standaard"/>
    <w:uiPriority w:val="34"/>
    <w:qFormat/>
    <w:rsid w:val="00C75FF2"/>
    <w:pPr>
      <w:ind w:left="720"/>
    </w:pPr>
  </w:style>
  <w:style w:type="character" w:styleId="Zwaar">
    <w:name w:val="Strong"/>
    <w:basedOn w:val="Standaardalinea-lettertype"/>
    <w:uiPriority w:val="22"/>
    <w:qFormat/>
    <w:rsid w:val="00C75FF2"/>
    <w:rPr>
      <w:b/>
      <w:bCs/>
    </w:rPr>
  </w:style>
  <w:style w:type="table" w:styleId="Tabelraster">
    <w:name w:val="Table Grid"/>
    <w:basedOn w:val="Standaardtabel"/>
    <w:uiPriority w:val="39"/>
    <w:rsid w:val="00C7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3239F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5E79C6"/>
    <w:pPr>
      <w:spacing w:after="0" w:line="240" w:lineRule="auto"/>
    </w:pPr>
    <w:rPr>
      <w:rFonts w:ascii="Calibri" w:hAnsi="Calibri" w:cs="Calibri"/>
      <w:lang w:val="fr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6C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D6C2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D6C2B"/>
    <w:rPr>
      <w:rFonts w:ascii="Calibri" w:hAnsi="Calibri" w:cs="Calibri"/>
      <w:sz w:val="20"/>
      <w:szCs w:val="20"/>
      <w:lang w:val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6C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6C2B"/>
    <w:rPr>
      <w:rFonts w:ascii="Calibri" w:hAnsi="Calibri" w:cs="Calibri"/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lomatie.belgium.be/fr/legalisation-de-documents/criteres-de-recherche-legalis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ustice.belgium.be/sites/default/files/liste_5961_abbrege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ierjudiciaire@just.fgov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Federal Justice Belgium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Vits Mark</dc:creator>
  <cp:keywords/>
  <dc:description/>
  <cp:lastModifiedBy>Vercaempst Frederik</cp:lastModifiedBy>
  <cp:revision>11</cp:revision>
  <dcterms:created xsi:type="dcterms:W3CDTF">2023-12-13T15:29:00Z</dcterms:created>
  <dcterms:modified xsi:type="dcterms:W3CDTF">2024-01-16T15:32:00Z</dcterms:modified>
</cp:coreProperties>
</file>